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474"/>
        <w:gridCol w:w="2508"/>
        <w:gridCol w:w="1959"/>
        <w:gridCol w:w="1823"/>
        <w:gridCol w:w="1526"/>
        <w:gridCol w:w="1992"/>
      </w:tblGrid>
      <w:tr w:rsidR="00C97B07" w14:paraId="5CE2CC41" w14:textId="77777777" w:rsidTr="00B56D37">
        <w:tc>
          <w:tcPr>
            <w:tcW w:w="14174" w:type="dxa"/>
            <w:gridSpan w:val="7"/>
          </w:tcPr>
          <w:p w14:paraId="7CF23551" w14:textId="74784DCF" w:rsidR="00C97B07" w:rsidRDefault="00C97B07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รายงานผลการใช้จ่ายงบประมาณ สถานีตำรวจภูธร</w:t>
            </w:r>
            <w:r w:rsidR="00484A2F">
              <w:rPr>
                <w:rFonts w:ascii="TH SarabunPSK" w:hAnsi="TH SarabunPSK" w:cs="TH SarabunPSK" w:hint="cs"/>
                <w:sz w:val="28"/>
                <w:cs/>
              </w:rPr>
              <w:t>ผึ่งแดด</w:t>
            </w:r>
          </w:p>
          <w:p w14:paraId="72F45C62" w14:textId="77777777" w:rsidR="00C97B07" w:rsidRDefault="00C97B07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ประจำปีงบปราณ พ.ศ. 2567 ไตรมาสที่ 1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2 และ เม.ย.67, พ.ค.67 (รวม 8 เดือน)</w:t>
            </w:r>
          </w:p>
          <w:p w14:paraId="23891477" w14:textId="77777777" w:rsidR="00C97B07" w:rsidRDefault="00C97B07" w:rsidP="00C97B0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ข้อมูล ณ 29 มีนาคม 67</w:t>
            </w:r>
          </w:p>
        </w:tc>
      </w:tr>
      <w:tr w:rsidR="00C97B07" w14:paraId="05B51DDA" w14:textId="77777777" w:rsidTr="00735ACE">
        <w:tc>
          <w:tcPr>
            <w:tcW w:w="675" w:type="dxa"/>
          </w:tcPr>
          <w:p w14:paraId="03C2CE35" w14:textId="77777777" w:rsidR="00C97B07" w:rsidRDefault="00C97B07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3544" w:type="dxa"/>
          </w:tcPr>
          <w:p w14:paraId="636D6CA4" w14:textId="77777777" w:rsidR="00C97B07" w:rsidRDefault="00C97B07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ชื่อโครงการ/กิจกรรม</w:t>
            </w:r>
          </w:p>
        </w:tc>
        <w:tc>
          <w:tcPr>
            <w:tcW w:w="2552" w:type="dxa"/>
          </w:tcPr>
          <w:p w14:paraId="77EDC1EA" w14:textId="77777777" w:rsidR="00C97B07" w:rsidRDefault="00C97B07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ผลการดำเนินการ</w:t>
            </w:r>
          </w:p>
        </w:tc>
        <w:tc>
          <w:tcPr>
            <w:tcW w:w="1984" w:type="dxa"/>
          </w:tcPr>
          <w:p w14:paraId="77353540" w14:textId="77777777" w:rsidR="00C97B07" w:rsidRDefault="00C97B07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งบประมาณที่ได้รับ</w:t>
            </w:r>
          </w:p>
        </w:tc>
        <w:tc>
          <w:tcPr>
            <w:tcW w:w="1843" w:type="dxa"/>
          </w:tcPr>
          <w:p w14:paraId="4F48D335" w14:textId="77777777" w:rsidR="00C97B07" w:rsidRDefault="00C97B07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ผลการเบิกจ่าย</w:t>
            </w:r>
          </w:p>
        </w:tc>
        <w:tc>
          <w:tcPr>
            <w:tcW w:w="1551" w:type="dxa"/>
          </w:tcPr>
          <w:p w14:paraId="37DB74F1" w14:textId="70933AA1" w:rsidR="00C97B07" w:rsidRDefault="00C97B07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คิดเป็</w:t>
            </w:r>
            <w:r w:rsidR="00484A2F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</w:p>
        </w:tc>
        <w:tc>
          <w:tcPr>
            <w:tcW w:w="2025" w:type="dxa"/>
          </w:tcPr>
          <w:p w14:paraId="79220F79" w14:textId="77777777" w:rsidR="00C97B07" w:rsidRDefault="00C97B07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ปัญหา/อุปสรรค</w:t>
            </w:r>
          </w:p>
          <w:p w14:paraId="2AB89190" w14:textId="77777777" w:rsidR="00C97B07" w:rsidRDefault="00C97B07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แนวทางการแก้ไข</w:t>
            </w:r>
          </w:p>
        </w:tc>
      </w:tr>
      <w:tr w:rsidR="00735ACE" w14:paraId="6A7910AC" w14:textId="77777777" w:rsidTr="00735ACE">
        <w:tc>
          <w:tcPr>
            <w:tcW w:w="675" w:type="dxa"/>
          </w:tcPr>
          <w:p w14:paraId="1046F430" w14:textId="77777777" w:rsidR="00735ACE" w:rsidRDefault="00735ACE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544" w:type="dxa"/>
          </w:tcPr>
          <w:p w14:paraId="0D128D90" w14:textId="77777777" w:rsidR="00735ACE" w:rsidRPr="00735ACE" w:rsidRDefault="00735ACE" w:rsidP="00A70070">
            <w:pPr>
              <w:rPr>
                <w:rFonts w:ascii="TH SarabunPSK" w:hAnsi="TH SarabunPSK" w:cs="TH SarabunPSK"/>
                <w:sz w:val="28"/>
              </w:rPr>
            </w:pPr>
            <w:r w:rsidRPr="00735ACE">
              <w:rPr>
                <w:rFonts w:ascii="TH SarabunPSK" w:hAnsi="TH SarabunPSK" w:cs="TH SarabunPSK"/>
                <w:sz w:val="28"/>
                <w:cs/>
              </w:rPr>
              <w:t>โครงการการบังคับใช้กฎหมาย อำนวยความยุติธรรมและบริการประชาชน</w:t>
            </w:r>
          </w:p>
        </w:tc>
        <w:tc>
          <w:tcPr>
            <w:tcW w:w="2552" w:type="dxa"/>
          </w:tcPr>
          <w:p w14:paraId="1BCD82AA" w14:textId="77777777" w:rsidR="00735ACE" w:rsidRDefault="00735ACE" w:rsidP="007B3C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เป็นไปตามเป้าหมาย</w:t>
            </w:r>
          </w:p>
        </w:tc>
        <w:tc>
          <w:tcPr>
            <w:tcW w:w="1984" w:type="dxa"/>
          </w:tcPr>
          <w:p w14:paraId="361A73D3" w14:textId="529FB6DB" w:rsidR="00735ACE" w:rsidRDefault="00AF1BEF" w:rsidP="00D21E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675</w:t>
            </w:r>
            <w:r w:rsidR="00D31C3A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600</w:t>
            </w:r>
          </w:p>
        </w:tc>
        <w:tc>
          <w:tcPr>
            <w:tcW w:w="1843" w:type="dxa"/>
          </w:tcPr>
          <w:p w14:paraId="2FDA24BE" w14:textId="52B455CD" w:rsidR="00735ACE" w:rsidRDefault="00AF1BEF" w:rsidP="005953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464</w:t>
            </w:r>
            <w:r w:rsidR="00D31C3A">
              <w:rPr>
                <w:rFonts w:ascii="TH SarabunPSK" w:hAnsi="TH SarabunPSK" w:cs="TH SarabunPSK"/>
                <w:sz w:val="28"/>
              </w:rPr>
              <w:t>,</w:t>
            </w:r>
            <w:r w:rsidR="00D05CD1">
              <w:rPr>
                <w:rFonts w:ascii="TH SarabunPSK" w:hAnsi="TH SarabunPSK" w:cs="TH SarabunPSK" w:hint="cs"/>
                <w:sz w:val="28"/>
                <w:cs/>
              </w:rPr>
              <w:t>270.17</w:t>
            </w:r>
          </w:p>
        </w:tc>
        <w:tc>
          <w:tcPr>
            <w:tcW w:w="1551" w:type="dxa"/>
          </w:tcPr>
          <w:p w14:paraId="5EC0649D" w14:textId="2CFBB72C" w:rsidR="00735ACE" w:rsidRDefault="0054482B" w:rsidP="005953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68.72</w:t>
            </w:r>
          </w:p>
        </w:tc>
        <w:tc>
          <w:tcPr>
            <w:tcW w:w="2025" w:type="dxa"/>
          </w:tcPr>
          <w:p w14:paraId="15E0C1D7" w14:textId="77777777" w:rsidR="00735ACE" w:rsidRDefault="00534A8B" w:rsidP="00C22E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C22E15" w14:paraId="54B12480" w14:textId="77777777" w:rsidTr="00735ACE">
        <w:tc>
          <w:tcPr>
            <w:tcW w:w="675" w:type="dxa"/>
          </w:tcPr>
          <w:p w14:paraId="41817FD5" w14:textId="77777777" w:rsidR="00C22E15" w:rsidRDefault="00C22E15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544" w:type="dxa"/>
          </w:tcPr>
          <w:p w14:paraId="2011F70E" w14:textId="77777777" w:rsidR="00C22E15" w:rsidRPr="00D21E21" w:rsidRDefault="00C22E15" w:rsidP="00A70070">
            <w:pPr>
              <w:rPr>
                <w:rFonts w:ascii="TH SarabunPSK" w:hAnsi="TH SarabunPSK" w:cs="TH SarabunPSK"/>
                <w:sz w:val="28"/>
              </w:rPr>
            </w:pPr>
            <w:r w:rsidRPr="00D21E21">
              <w:rPr>
                <w:rFonts w:ascii="TH SarabunPSK" w:hAnsi="TH SarabunPSK" w:cs="TH SarabunPSK" w:hint="cs"/>
                <w:sz w:val="28"/>
                <w:cs/>
              </w:rPr>
              <w:t>กิจกรรมปฏิรูประบบงานสอบสวนและการบังคับใช้กฎหมาย</w:t>
            </w:r>
          </w:p>
        </w:tc>
        <w:tc>
          <w:tcPr>
            <w:tcW w:w="2552" w:type="dxa"/>
          </w:tcPr>
          <w:p w14:paraId="6C3FA468" w14:textId="77777777" w:rsidR="00C22E15" w:rsidRDefault="00C22E15" w:rsidP="00A700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เป็นไปตามเป้าหมาย</w:t>
            </w:r>
          </w:p>
        </w:tc>
        <w:tc>
          <w:tcPr>
            <w:tcW w:w="1984" w:type="dxa"/>
          </w:tcPr>
          <w:p w14:paraId="60931F31" w14:textId="5436DF47" w:rsidR="00C22E15" w:rsidRDefault="00D05CD1" w:rsidP="00D21E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  <w:r w:rsidR="00D31C3A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843" w:type="dxa"/>
          </w:tcPr>
          <w:p w14:paraId="07208CEC" w14:textId="6B4C6CB7" w:rsidR="00C22E15" w:rsidRDefault="00D05CD1" w:rsidP="005953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19</w:t>
            </w:r>
            <w:r w:rsidR="00D31C3A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920</w:t>
            </w:r>
          </w:p>
        </w:tc>
        <w:tc>
          <w:tcPr>
            <w:tcW w:w="1551" w:type="dxa"/>
          </w:tcPr>
          <w:p w14:paraId="06CADF5A" w14:textId="67188BB7" w:rsidR="00C22E15" w:rsidRDefault="0054482B" w:rsidP="005953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99.60</w:t>
            </w:r>
          </w:p>
        </w:tc>
        <w:tc>
          <w:tcPr>
            <w:tcW w:w="2025" w:type="dxa"/>
          </w:tcPr>
          <w:p w14:paraId="2FE73A37" w14:textId="77777777" w:rsidR="00C22E15" w:rsidRDefault="00C22E15" w:rsidP="00C22E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C22E15" w14:paraId="62FD85D9" w14:textId="77777777" w:rsidTr="00735ACE">
        <w:tc>
          <w:tcPr>
            <w:tcW w:w="675" w:type="dxa"/>
          </w:tcPr>
          <w:p w14:paraId="2AD21825" w14:textId="77777777" w:rsidR="00C22E15" w:rsidRDefault="00C22E15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544" w:type="dxa"/>
          </w:tcPr>
          <w:p w14:paraId="58F50E85" w14:textId="77777777" w:rsidR="00C22E15" w:rsidRPr="00D21E21" w:rsidRDefault="00C22E15" w:rsidP="00A70070">
            <w:pPr>
              <w:rPr>
                <w:rFonts w:ascii="TH SarabunPSK" w:hAnsi="TH SarabunPSK" w:cs="TH SarabunPSK"/>
                <w:sz w:val="28"/>
              </w:rPr>
            </w:pPr>
            <w:r w:rsidRPr="00D21E21">
              <w:rPr>
                <w:rFonts w:ascii="TH SarabunPSK" w:hAnsi="TH SarabunPSK" w:cs="TH SarabunPSK" w:hint="cs"/>
                <w:sz w:val="28"/>
                <w:cs/>
              </w:rPr>
              <w:t>ปราบปรามการค้ายาเสพติด สกัดกั้น</w:t>
            </w:r>
          </w:p>
        </w:tc>
        <w:tc>
          <w:tcPr>
            <w:tcW w:w="2552" w:type="dxa"/>
          </w:tcPr>
          <w:p w14:paraId="4C3ADE4E" w14:textId="77777777" w:rsidR="00C22E15" w:rsidRDefault="00C22E15" w:rsidP="00A700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เป็นไปตามเป้าหมาย</w:t>
            </w:r>
          </w:p>
        </w:tc>
        <w:tc>
          <w:tcPr>
            <w:tcW w:w="1984" w:type="dxa"/>
          </w:tcPr>
          <w:p w14:paraId="096F35F3" w14:textId="582079F6" w:rsidR="00C22E15" w:rsidRDefault="00D05CD1" w:rsidP="00D21E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D31C3A"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700</w:t>
            </w:r>
          </w:p>
        </w:tc>
        <w:tc>
          <w:tcPr>
            <w:tcW w:w="1843" w:type="dxa"/>
          </w:tcPr>
          <w:p w14:paraId="0A755611" w14:textId="1B482661" w:rsidR="00C22E15" w:rsidRDefault="00D05CD1" w:rsidP="005953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551" w:type="dxa"/>
          </w:tcPr>
          <w:p w14:paraId="527372C9" w14:textId="5AE4211E" w:rsidR="00C22E15" w:rsidRDefault="00D05CD1" w:rsidP="005953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2025" w:type="dxa"/>
          </w:tcPr>
          <w:p w14:paraId="32077418" w14:textId="77777777" w:rsidR="00C22E15" w:rsidRDefault="00C22E15" w:rsidP="00C22E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C22E15" w14:paraId="1659EF72" w14:textId="77777777" w:rsidTr="00735ACE">
        <w:tc>
          <w:tcPr>
            <w:tcW w:w="675" w:type="dxa"/>
          </w:tcPr>
          <w:p w14:paraId="3304BA76" w14:textId="77777777" w:rsidR="00C22E15" w:rsidRDefault="00C22E15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544" w:type="dxa"/>
          </w:tcPr>
          <w:p w14:paraId="57721888" w14:textId="30FD7224" w:rsidR="00C22E15" w:rsidRPr="00D21E21" w:rsidRDefault="00C22E15" w:rsidP="00A70070">
            <w:pPr>
              <w:rPr>
                <w:rFonts w:ascii="TH SarabunPSK" w:hAnsi="TH SarabunPSK" w:cs="TH SarabunPSK"/>
                <w:sz w:val="28"/>
                <w:cs/>
              </w:rPr>
            </w:pPr>
            <w:r w:rsidRPr="00D21E21">
              <w:rPr>
                <w:rFonts w:ascii="TH SarabunPSK" w:hAnsi="TH SarabunPSK" w:cs="TH SarabunPSK" w:hint="cs"/>
                <w:sz w:val="28"/>
                <w:cs/>
              </w:rPr>
              <w:t>สร้างภูมิคุ้มกัน และป้องกันยาเสพติด</w:t>
            </w:r>
            <w:r w:rsidRPr="00D21E21">
              <w:rPr>
                <w:rFonts w:ascii="TH SarabunPSK" w:hAnsi="TH SarabunPSK" w:cs="TH SarabunPSK"/>
                <w:sz w:val="28"/>
              </w:rPr>
              <w:t xml:space="preserve"> 1 </w:t>
            </w:r>
            <w:r w:rsidRPr="00D21E21">
              <w:rPr>
                <w:rFonts w:ascii="TH SarabunPSK" w:hAnsi="TH SarabunPSK" w:cs="TH SarabunPSK" w:hint="cs"/>
                <w:sz w:val="28"/>
                <w:cs/>
              </w:rPr>
              <w:t xml:space="preserve">ตร.  1 </w:t>
            </w:r>
            <w:r w:rsidR="004D0E58">
              <w:rPr>
                <w:rFonts w:ascii="TH SarabunPSK" w:hAnsi="TH SarabunPSK" w:cs="TH SarabunPSK" w:hint="cs"/>
                <w:sz w:val="28"/>
                <w:cs/>
              </w:rPr>
              <w:t>ร.ร.</w:t>
            </w:r>
          </w:p>
        </w:tc>
        <w:tc>
          <w:tcPr>
            <w:tcW w:w="2552" w:type="dxa"/>
          </w:tcPr>
          <w:p w14:paraId="4F24072D" w14:textId="77777777" w:rsidR="00C22E15" w:rsidRDefault="00C22E15" w:rsidP="00A700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เป็นไปตามเป้าหมาย</w:t>
            </w:r>
          </w:p>
        </w:tc>
        <w:tc>
          <w:tcPr>
            <w:tcW w:w="1984" w:type="dxa"/>
          </w:tcPr>
          <w:p w14:paraId="34342729" w14:textId="77777777" w:rsidR="00C22E15" w:rsidRDefault="00C22E15" w:rsidP="00D21E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2,140</w:t>
            </w:r>
          </w:p>
        </w:tc>
        <w:tc>
          <w:tcPr>
            <w:tcW w:w="1843" w:type="dxa"/>
          </w:tcPr>
          <w:p w14:paraId="4FCF1341" w14:textId="77777777" w:rsidR="00C22E15" w:rsidRDefault="00C22E15" w:rsidP="005953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2,140</w:t>
            </w:r>
          </w:p>
        </w:tc>
        <w:tc>
          <w:tcPr>
            <w:tcW w:w="1551" w:type="dxa"/>
          </w:tcPr>
          <w:p w14:paraId="562289C4" w14:textId="77777777" w:rsidR="00C22E15" w:rsidRDefault="00C22E15" w:rsidP="005953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025" w:type="dxa"/>
          </w:tcPr>
          <w:p w14:paraId="060C064A" w14:textId="77777777" w:rsidR="00C22E15" w:rsidRDefault="00C22E15" w:rsidP="00C22E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C22E15" w14:paraId="0EFAC458" w14:textId="77777777" w:rsidTr="00735ACE">
        <w:tc>
          <w:tcPr>
            <w:tcW w:w="675" w:type="dxa"/>
          </w:tcPr>
          <w:p w14:paraId="1343A27D" w14:textId="77777777" w:rsidR="00C22E15" w:rsidRDefault="00C22E15" w:rsidP="00C97B0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544" w:type="dxa"/>
          </w:tcPr>
          <w:p w14:paraId="24BD401F" w14:textId="77777777" w:rsidR="00C22E15" w:rsidRPr="00D21E21" w:rsidRDefault="00C22E15" w:rsidP="00A70070">
            <w:pPr>
              <w:rPr>
                <w:rFonts w:ascii="TH SarabunPSK" w:hAnsi="TH SarabunPSK" w:cs="TH SarabunPSK"/>
                <w:sz w:val="28"/>
              </w:rPr>
            </w:pPr>
            <w:r w:rsidRPr="00D21E21">
              <w:rPr>
                <w:rFonts w:ascii="TH SarabunPSK" w:hAnsi="TH SarabunPSK" w:cs="TH SarabunPSK" w:hint="cs"/>
                <w:sz w:val="28"/>
                <w:cs/>
              </w:rPr>
              <w:t>โครงการรณรงค์ป้องกันอุบัติเหตุทางถนนช่วงเทศกาลปีใหม่ 2567</w:t>
            </w:r>
          </w:p>
        </w:tc>
        <w:tc>
          <w:tcPr>
            <w:tcW w:w="2552" w:type="dxa"/>
          </w:tcPr>
          <w:p w14:paraId="0B51AD45" w14:textId="77777777" w:rsidR="00C22E15" w:rsidRDefault="00C22E15" w:rsidP="00A7007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เป็นไปตามเป้าหมาย</w:t>
            </w:r>
          </w:p>
        </w:tc>
        <w:tc>
          <w:tcPr>
            <w:tcW w:w="1984" w:type="dxa"/>
          </w:tcPr>
          <w:p w14:paraId="5770F8E5" w14:textId="77777777" w:rsidR="00C22E15" w:rsidRDefault="00C22E15" w:rsidP="00D21E21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21,000</w:t>
            </w:r>
          </w:p>
        </w:tc>
        <w:tc>
          <w:tcPr>
            <w:tcW w:w="1843" w:type="dxa"/>
          </w:tcPr>
          <w:p w14:paraId="24095850" w14:textId="77777777" w:rsidR="00C22E15" w:rsidRDefault="00C22E15" w:rsidP="005953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21,000</w:t>
            </w:r>
          </w:p>
        </w:tc>
        <w:tc>
          <w:tcPr>
            <w:tcW w:w="1551" w:type="dxa"/>
          </w:tcPr>
          <w:p w14:paraId="158DB6DA" w14:textId="77777777" w:rsidR="00C22E15" w:rsidRDefault="00C22E15" w:rsidP="005953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2025" w:type="dxa"/>
          </w:tcPr>
          <w:p w14:paraId="78AC8F1A" w14:textId="77777777" w:rsidR="00C22E15" w:rsidRDefault="00C22E15" w:rsidP="00C22E1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ไม่มี</w:t>
            </w:r>
          </w:p>
        </w:tc>
      </w:tr>
      <w:tr w:rsidR="0059530B" w14:paraId="6BE8F05C" w14:textId="77777777" w:rsidTr="00A56703">
        <w:tc>
          <w:tcPr>
            <w:tcW w:w="6771" w:type="dxa"/>
            <w:gridSpan w:val="3"/>
          </w:tcPr>
          <w:p w14:paraId="454B2D06" w14:textId="77777777" w:rsidR="0059530B" w:rsidRDefault="0059530B" w:rsidP="0059530B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1984" w:type="dxa"/>
          </w:tcPr>
          <w:p w14:paraId="700B1CD6" w14:textId="70F3C408" w:rsidR="0059530B" w:rsidRDefault="00D31C3A" w:rsidP="00C22E1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729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440</w:t>
            </w:r>
          </w:p>
        </w:tc>
        <w:tc>
          <w:tcPr>
            <w:tcW w:w="1843" w:type="dxa"/>
          </w:tcPr>
          <w:p w14:paraId="755E3FE4" w14:textId="6DF3A11D" w:rsidR="0059530B" w:rsidRDefault="00D31C3A" w:rsidP="00C22E1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7330</w:t>
            </w:r>
          </w:p>
        </w:tc>
        <w:tc>
          <w:tcPr>
            <w:tcW w:w="1551" w:type="dxa"/>
          </w:tcPr>
          <w:p w14:paraId="3BC5FB4D" w14:textId="5E51A314" w:rsidR="0059530B" w:rsidRDefault="0054482B" w:rsidP="00C22E1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69.55</w:t>
            </w:r>
          </w:p>
        </w:tc>
        <w:tc>
          <w:tcPr>
            <w:tcW w:w="2025" w:type="dxa"/>
          </w:tcPr>
          <w:p w14:paraId="35467AFC" w14:textId="77777777" w:rsidR="0059530B" w:rsidRPr="00C22E15" w:rsidRDefault="0059530B" w:rsidP="007B3C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6259D8F4" w14:textId="77777777" w:rsidR="00C97B07" w:rsidRDefault="00C97B07" w:rsidP="007B3C7B">
      <w:pPr>
        <w:rPr>
          <w:rFonts w:ascii="TH SarabunPSK" w:hAnsi="TH SarabunPSK" w:cs="TH SarabunPSK"/>
          <w:sz w:val="28"/>
        </w:rPr>
      </w:pPr>
    </w:p>
    <w:p w14:paraId="2BE4F942" w14:textId="77777777" w:rsidR="00C22E15" w:rsidRDefault="00C22E15" w:rsidP="007B3C7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ตรวจแล้วถูกต้อง</w:t>
      </w:r>
    </w:p>
    <w:p w14:paraId="0A3B330B" w14:textId="78645682" w:rsidR="00C22E15" w:rsidRDefault="00C22E15" w:rsidP="00C22E1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</w:t>
      </w:r>
      <w:r w:rsidR="005A5841">
        <w:rPr>
          <w:rFonts w:ascii="TH SarabunPSK" w:hAnsi="TH SarabunPSK" w:cs="TH SarabunPSK" w:hint="cs"/>
          <w:sz w:val="28"/>
          <w:cs/>
        </w:rPr>
        <w:t>ว่าที่</w:t>
      </w:r>
      <w:r>
        <w:rPr>
          <w:rFonts w:ascii="TH SarabunPSK" w:hAnsi="TH SarabunPSK" w:cs="TH SarabunPSK" w:hint="cs"/>
          <w:sz w:val="28"/>
          <w:cs/>
        </w:rPr>
        <w:t xml:space="preserve"> พ.ต.ต.</w:t>
      </w:r>
    </w:p>
    <w:p w14:paraId="1C21ED36" w14:textId="538BED8B" w:rsidR="00C22E15" w:rsidRDefault="00C22E15" w:rsidP="00C22E1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</w:t>
      </w:r>
      <w:r w:rsidR="005A5841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(</w:t>
      </w:r>
      <w:r w:rsidR="005A5841">
        <w:rPr>
          <w:rFonts w:ascii="TH SarabunPSK" w:hAnsi="TH SarabunPSK" w:cs="TH SarabunPSK" w:hint="cs"/>
          <w:sz w:val="28"/>
          <w:cs/>
        </w:rPr>
        <w:t>ขวัญเพชร แข็งแรง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5C95FDA4" w14:textId="3FAF84C8" w:rsidR="00C22E15" w:rsidRDefault="00C22E15" w:rsidP="00C22E1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</w:t>
      </w:r>
      <w:r w:rsidR="005A5841"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>สว.อ</w:t>
      </w:r>
      <w:r w:rsidR="005A5841">
        <w:rPr>
          <w:rFonts w:ascii="TH SarabunPSK" w:hAnsi="TH SarabunPSK" w:cs="TH SarabunPSK" w:hint="cs"/>
          <w:sz w:val="28"/>
          <w:cs/>
        </w:rPr>
        <w:t>ก</w:t>
      </w:r>
      <w:r>
        <w:rPr>
          <w:rFonts w:ascii="TH SarabunPSK" w:hAnsi="TH SarabunPSK" w:cs="TH SarabunPSK" w:hint="cs"/>
          <w:sz w:val="28"/>
          <w:cs/>
        </w:rPr>
        <w:t>.สภ.</w:t>
      </w:r>
      <w:r w:rsidR="005A5841">
        <w:rPr>
          <w:rFonts w:ascii="TH SarabunPSK" w:hAnsi="TH SarabunPSK" w:cs="TH SarabunPSK" w:hint="cs"/>
          <w:sz w:val="28"/>
          <w:cs/>
        </w:rPr>
        <w:t>ผึ่งแดด</w:t>
      </w:r>
    </w:p>
    <w:p w14:paraId="0130724B" w14:textId="77777777" w:rsidR="00C22E15" w:rsidRDefault="00C22E15" w:rsidP="00C22E1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3A9D686F" w14:textId="77777777" w:rsidR="00C22E15" w:rsidRDefault="00C22E15" w:rsidP="00C22E15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3BC4537" w14:textId="77777777" w:rsidR="00C22E15" w:rsidRDefault="00C22E15" w:rsidP="00C22E15">
      <w:pPr>
        <w:spacing w:after="0" w:line="240" w:lineRule="auto"/>
        <w:rPr>
          <w:rFonts w:ascii="TH SarabunPSK" w:hAnsi="TH SarabunPSK" w:cs="TH SarabunPSK"/>
          <w:sz w:val="28"/>
        </w:rPr>
        <w:sectPr w:rsidR="00C22E15" w:rsidSect="0082728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8B81A96" w14:textId="77777777" w:rsidR="003B1CB8" w:rsidRPr="00652211" w:rsidRDefault="003B1CB8" w:rsidP="003B1CB8">
      <w:pPr>
        <w:spacing w:after="0" w:line="240" w:lineRule="auto"/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4B255CCC" wp14:editId="7365D4A6">
            <wp:simplePos x="0" y="0"/>
            <wp:positionH relativeFrom="column">
              <wp:posOffset>-62230</wp:posOffset>
            </wp:positionH>
            <wp:positionV relativeFrom="paragraph">
              <wp:posOffset>-165431</wp:posOffset>
            </wp:positionV>
            <wp:extent cx="540000" cy="579600"/>
            <wp:effectExtent l="0" t="0" r="0" b="0"/>
            <wp:wrapNone/>
            <wp:docPr id="15" name="Picture 1" descr="C:\Users\Administrator\Downloads\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garuda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7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21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4EE92BA7" w14:textId="77777777" w:rsidR="005A5841" w:rsidRPr="00B46BD7" w:rsidRDefault="005A5841" w:rsidP="005A5841">
      <w:pPr>
        <w:spacing w:after="0" w:line="0" w:lineRule="atLeast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B46BD7">
        <w:rPr>
          <w:rFonts w:ascii="TH SarabunPSK" w:hAnsi="TH SarabunPSK" w:cs="TH SarabunPSK" w:hint="cs"/>
          <w:b/>
          <w:bCs/>
          <w:sz w:val="40"/>
          <w:szCs w:val="40"/>
          <w:cs/>
        </w:rPr>
        <w:t>ส่วนราชการ</w:t>
      </w:r>
      <w:r w:rsidRPr="00B46BD7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B46BD7">
        <w:rPr>
          <w:rFonts w:ascii="TH SarabunPSK" w:hAnsi="TH SarabunPSK" w:cs="TH SarabunPSK" w:hint="cs"/>
          <w:sz w:val="32"/>
          <w:szCs w:val="32"/>
          <w:cs/>
        </w:rPr>
        <w:t>สภ.ผึ่งแดด จว.มุกดาหาร</w:t>
      </w:r>
      <w:r w:rsidRPr="00B46BD7">
        <w:rPr>
          <w:rFonts w:ascii="TH SarabunPSK" w:hAnsi="TH SarabunPSK" w:cs="TH SarabunPSK" w:hint="cs"/>
          <w:sz w:val="32"/>
          <w:szCs w:val="32"/>
        </w:rPr>
        <w:t xml:space="preserve"> </w:t>
      </w:r>
      <w:r w:rsidRPr="00B46BD7">
        <w:rPr>
          <w:rFonts w:ascii="TH SarabunPSK" w:hAnsi="TH SarabunPSK" w:cs="TH SarabunPSK" w:hint="cs"/>
          <w:sz w:val="32"/>
          <w:szCs w:val="32"/>
          <w:cs/>
        </w:rPr>
        <w:t xml:space="preserve">         โทร/โทรสาร ๐ ๔๒๖๓ ๖๒๐๖</w:t>
      </w:r>
    </w:p>
    <w:p w14:paraId="1648F366" w14:textId="762A4AC0" w:rsidR="005A5841" w:rsidRDefault="005A5841" w:rsidP="005A5841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B46BD7">
        <w:rPr>
          <w:rFonts w:ascii="TH SarabunPSK" w:hAnsi="TH SarabunPSK" w:cs="TH SarabunPSK" w:hint="cs"/>
          <w:b/>
          <w:bCs/>
          <w:sz w:val="40"/>
          <w:szCs w:val="40"/>
          <w:cs/>
        </w:rPr>
        <w:t>ที่</w:t>
      </w:r>
      <w:r w:rsidRPr="00B46BD7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B46BD7">
        <w:rPr>
          <w:rFonts w:ascii="TH SarabunPSK" w:hAnsi="TH SarabunPSK" w:cs="TH SarabunPSK" w:hint="cs"/>
          <w:sz w:val="32"/>
          <w:szCs w:val="32"/>
          <w:cs/>
        </w:rPr>
        <w:t>๐๐๑๙(</w:t>
      </w:r>
      <w:proofErr w:type="spellStart"/>
      <w:r w:rsidRPr="00B46BD7">
        <w:rPr>
          <w:rFonts w:ascii="TH SarabunPSK" w:hAnsi="TH SarabunPSK" w:cs="TH SarabunPSK" w:hint="cs"/>
          <w:sz w:val="32"/>
          <w:szCs w:val="32"/>
          <w:cs/>
        </w:rPr>
        <w:t>มห</w:t>
      </w:r>
      <w:proofErr w:type="spellEnd"/>
      <w:r w:rsidRPr="00B46BD7">
        <w:rPr>
          <w:rFonts w:ascii="TH SarabunPSK" w:hAnsi="TH SarabunPSK" w:cs="TH SarabunPSK" w:hint="cs"/>
          <w:sz w:val="32"/>
          <w:szCs w:val="32"/>
          <w:cs/>
        </w:rPr>
        <w:t xml:space="preserve">).๘(๑๒)/   </w:t>
      </w:r>
      <w:r>
        <w:rPr>
          <w:rFonts w:ascii="TH SarabunPSK" w:hAnsi="TH SarabunPSK" w:cs="TH SarabunPSK"/>
          <w:sz w:val="32"/>
          <w:szCs w:val="32"/>
        </w:rPr>
        <w:t>-</w:t>
      </w:r>
      <w:r w:rsidRPr="00B46BD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46BD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46B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46B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46BD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วันที่</w:t>
      </w:r>
      <w:r w:rsidRPr="00B46BD7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B46BD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46BD7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B46B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B46BD7">
        <w:rPr>
          <w:rFonts w:ascii="TH SarabunPSK" w:hAnsi="TH SarabunPSK" w:cs="TH SarabunPSK" w:hint="cs"/>
          <w:sz w:val="32"/>
          <w:szCs w:val="32"/>
          <w:cs/>
        </w:rPr>
        <w:t xml:space="preserve"> ๒๕๖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14:paraId="0C1C912E" w14:textId="37A028C6" w:rsidR="003B1CB8" w:rsidRPr="0084061A" w:rsidRDefault="003B1CB8" w:rsidP="005A5841">
      <w:pPr>
        <w:spacing w:after="0" w:line="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52211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367E76">
        <w:rPr>
          <w:rFonts w:ascii="TH SarabunPSK" w:hAnsi="TH SarabunPSK" w:cs="TH SarabunPSK" w:hint="cs"/>
          <w:sz w:val="32"/>
          <w:szCs w:val="32"/>
          <w:cs/>
        </w:rPr>
        <w:t>ผลการใช้จ่ายงบประมาณประจำปี</w:t>
      </w:r>
    </w:p>
    <w:p w14:paraId="3EFA482F" w14:textId="760B521A" w:rsidR="003B1CB8" w:rsidRDefault="003B1CB8" w:rsidP="005A5841">
      <w:pPr>
        <w:spacing w:after="12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="00367E76">
        <w:rPr>
          <w:rFonts w:ascii="TH SarabunPSK" w:hAnsi="TH SarabunPSK" w:cs="TH SarabunPSK" w:hint="cs"/>
          <w:sz w:val="32"/>
          <w:szCs w:val="32"/>
          <w:cs/>
        </w:rPr>
        <w:t>ผกก.สภ.</w:t>
      </w:r>
      <w:r w:rsidR="005A5841">
        <w:rPr>
          <w:rFonts w:ascii="TH SarabunPSK" w:hAnsi="TH SarabunPSK" w:cs="TH SarabunPSK" w:hint="cs"/>
          <w:sz w:val="32"/>
          <w:szCs w:val="32"/>
          <w:cs/>
        </w:rPr>
        <w:t>ผึ่งแดด</w:t>
      </w:r>
      <w:r w:rsidR="00367E76">
        <w:rPr>
          <w:rFonts w:ascii="TH SarabunPSK" w:hAnsi="TH SarabunPSK" w:cs="TH SarabunPSK" w:hint="cs"/>
          <w:sz w:val="32"/>
          <w:szCs w:val="32"/>
          <w:cs/>
        </w:rPr>
        <w:t xml:space="preserve"> (ผ่าน สว.อก.สภ.</w:t>
      </w:r>
      <w:r w:rsidR="005A5841">
        <w:rPr>
          <w:rFonts w:ascii="TH SarabunPSK" w:hAnsi="TH SarabunPSK" w:cs="TH SarabunPSK" w:hint="cs"/>
          <w:sz w:val="32"/>
          <w:szCs w:val="32"/>
          <w:cs/>
        </w:rPr>
        <w:t>ผึ่งแดด</w:t>
      </w:r>
      <w:r w:rsidR="00367E7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2B00EF0" w14:textId="7053AD27" w:rsidR="00367E76" w:rsidRDefault="00367E76" w:rsidP="004C24C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ตามหนังสือ ภ.จว.มุกดาหาร ด่วนที่สุด ที่ ๐๐๑๙(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มห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).๘๑๖/๓๘๓๘ ลง ๒๗ ต.ค. ๖</w:t>
      </w:r>
      <w:r w:rsidR="00606E38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เรื่องอนุมัติโอนจัดสรรงบประมาณรายจ่ายประจำปีงบประมาณ พ.ศ.๒๕๖๖ ไปพลางก่อน และงบประมาณรายจ่ายประจำปีงบประมาณ พ.ศ.๒๕๖๗ โครงการการบังคับใช้กฎหมาย อำนวยความยุติธรรมและบริการประชาชน กิจกรรมการบังคับใช้กฎหมาย</w:t>
      </w:r>
      <w:r w:rsidR="004C24CA">
        <w:rPr>
          <w:rFonts w:ascii="TH SarabunPSK" w:hAnsi="TH SarabunPSK" w:cs="TH SarabunPSK" w:hint="cs"/>
          <w:sz w:val="32"/>
          <w:szCs w:val="32"/>
          <w:cs/>
        </w:rPr>
        <w:t xml:space="preserve">และบริการประชาชน โครงการปฏิรูประบบงานตำรวจ กิจกรรมปฏิรูประบบงานสอบสวนและการบังคับใช้กฎหมาย งบดำเนินงาน โดยแจ้งยอดจัดสรรงบประมาณไตรมาส ๑ </w:t>
      </w:r>
      <w:r w:rsidR="004C24CA">
        <w:rPr>
          <w:rFonts w:ascii="TH SarabunPSK" w:hAnsi="TH SarabunPSK" w:cs="TH SarabunPSK"/>
          <w:sz w:val="32"/>
          <w:szCs w:val="32"/>
          <w:cs/>
        </w:rPr>
        <w:t>–</w:t>
      </w:r>
      <w:r w:rsidR="004C24CA">
        <w:rPr>
          <w:rFonts w:ascii="TH SarabunPSK" w:hAnsi="TH SarabunPSK" w:cs="TH SarabunPSK" w:hint="cs"/>
          <w:sz w:val="32"/>
          <w:szCs w:val="32"/>
          <w:cs/>
        </w:rPr>
        <w:t xml:space="preserve"> ๒ และไตรมาส ๓ เฉพาะเดือน เม.ย. และ พ.ค. ของปีงบประมาณ พ.ศ.๒๕๖๗ ให้กับ สภ.</w:t>
      </w:r>
      <w:r w:rsidR="00606E38">
        <w:rPr>
          <w:rFonts w:ascii="TH SarabunPSK" w:hAnsi="TH SarabunPSK" w:cs="TH SarabunPSK" w:hint="cs"/>
          <w:sz w:val="32"/>
          <w:szCs w:val="32"/>
          <w:cs/>
        </w:rPr>
        <w:t>ผึ่งแดด</w:t>
      </w:r>
      <w:r w:rsidR="004C24CA">
        <w:rPr>
          <w:rFonts w:ascii="TH SarabunPSK" w:hAnsi="TH SarabunPSK" w:cs="TH SarabunPSK" w:hint="cs"/>
          <w:sz w:val="32"/>
          <w:szCs w:val="32"/>
          <w:cs/>
        </w:rPr>
        <w:t xml:space="preserve"> จำนวน </w:t>
      </w:r>
      <w:r w:rsidR="00E504B7">
        <w:rPr>
          <w:rFonts w:ascii="TH SarabunPSK" w:hAnsi="TH SarabunPSK" w:cs="TH SarabunPSK" w:hint="cs"/>
          <w:sz w:val="32"/>
          <w:szCs w:val="32"/>
          <w:cs/>
        </w:rPr>
        <w:t>๗๒๙</w:t>
      </w:r>
      <w:r w:rsidR="00E504B7">
        <w:rPr>
          <w:rFonts w:ascii="TH SarabunPSK" w:hAnsi="TH SarabunPSK" w:cs="TH SarabunPSK"/>
          <w:sz w:val="32"/>
          <w:szCs w:val="32"/>
        </w:rPr>
        <w:t>,</w:t>
      </w:r>
      <w:r w:rsidR="00E504B7">
        <w:rPr>
          <w:rFonts w:ascii="TH SarabunPSK" w:hAnsi="TH SarabunPSK" w:cs="TH SarabunPSK" w:hint="cs"/>
          <w:sz w:val="32"/>
          <w:szCs w:val="32"/>
          <w:cs/>
        </w:rPr>
        <w:t>๔๔๐</w:t>
      </w:r>
      <w:r w:rsidR="004C24CA">
        <w:rPr>
          <w:rFonts w:ascii="TH SarabunPSK" w:hAnsi="TH SarabunPSK" w:cs="TH SarabunPSK" w:hint="cs"/>
          <w:sz w:val="32"/>
          <w:szCs w:val="32"/>
          <w:cs/>
        </w:rPr>
        <w:t xml:space="preserve"> บาท (เ</w:t>
      </w:r>
      <w:r w:rsidR="00E504B7">
        <w:rPr>
          <w:rFonts w:ascii="TH SarabunPSK" w:hAnsi="TH SarabunPSK" w:cs="TH SarabunPSK" w:hint="cs"/>
          <w:sz w:val="32"/>
          <w:szCs w:val="32"/>
          <w:cs/>
        </w:rPr>
        <w:t>จ็ดแสนสองหมื่น</w:t>
      </w:r>
      <w:r w:rsidR="00A26120">
        <w:rPr>
          <w:rFonts w:ascii="TH SarabunPSK" w:hAnsi="TH SarabunPSK" w:cs="TH SarabunPSK" w:hint="cs"/>
          <w:sz w:val="32"/>
          <w:szCs w:val="32"/>
          <w:cs/>
        </w:rPr>
        <w:t>เก้าพันสี่ร้อยสี่สิบบาท</w:t>
      </w:r>
      <w:r w:rsidR="004C24CA">
        <w:rPr>
          <w:rFonts w:ascii="TH SarabunPSK" w:hAnsi="TH SarabunPSK" w:cs="TH SarabunPSK" w:hint="cs"/>
          <w:sz w:val="32"/>
          <w:szCs w:val="32"/>
          <w:cs/>
        </w:rPr>
        <w:t>) นั้น</w:t>
      </w:r>
    </w:p>
    <w:p w14:paraId="5739DB30" w14:textId="08D91A68" w:rsidR="004C24CA" w:rsidRDefault="004C24CA" w:rsidP="004C24C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งานการเงินและงานอำนวย</w:t>
      </w:r>
      <w:r w:rsidR="00F702E8"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สภ.</w:t>
      </w:r>
      <w:r w:rsidR="00606E38">
        <w:rPr>
          <w:rFonts w:ascii="TH SarabunPSK" w:hAnsi="TH SarabunPSK" w:cs="TH SarabunPSK" w:hint="cs"/>
          <w:sz w:val="32"/>
          <w:szCs w:val="32"/>
          <w:cs/>
        </w:rPr>
        <w:t>ผึ่งแดด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ขอรายงานผลการใช้จ่ายเงินงบประมาณ ไตรมาส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 และไตรมาส ๓ เฉพาะเดือน เม.ย. และ พ.ค. ของปีงบประมาณ พ.ศ.๒๕๖๗ รายละเอียดปรากฎตามแบบรายงานที่แนบมาพร้อมนี้</w:t>
      </w:r>
    </w:p>
    <w:p w14:paraId="619A9DA6" w14:textId="77777777" w:rsidR="004C24CA" w:rsidRDefault="004C24CA" w:rsidP="004C24CA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จึงเรียนมาเพื่อโปรดทราบ</w:t>
      </w:r>
    </w:p>
    <w:p w14:paraId="039EC1A6" w14:textId="5B0DFC81" w:rsidR="004C24CA" w:rsidRDefault="00E7098A" w:rsidP="00E709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606E38">
        <w:rPr>
          <w:rFonts w:ascii="TH SarabunPSK" w:hAnsi="TH SarabunPSK" w:cs="TH SarabunPSK" w:hint="cs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="00A26120">
        <w:rPr>
          <w:rFonts w:ascii="TH SarabunPSK" w:hAnsi="TH SarabunPSK" w:cs="TH SarabunPSK" w:hint="cs"/>
          <w:sz w:val="32"/>
          <w:szCs w:val="32"/>
          <w:cs/>
        </w:rPr>
        <w:t>.ท</w:t>
      </w:r>
      <w:proofErr w:type="spellEnd"/>
      <w:r w:rsidR="00A26120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7C77B6B2" w14:textId="0F642828" w:rsidR="00E7098A" w:rsidRDefault="00E7098A" w:rsidP="00E709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(</w:t>
      </w:r>
      <w:r w:rsidR="00606E38">
        <w:rPr>
          <w:rFonts w:ascii="TH SarabunPSK" w:hAnsi="TH SarabunPSK" w:cs="TH SarabunPSK" w:hint="cs"/>
          <w:sz w:val="32"/>
          <w:szCs w:val="32"/>
          <w:cs/>
        </w:rPr>
        <w:t>พง</w:t>
      </w:r>
      <w:proofErr w:type="spellStart"/>
      <w:r w:rsidR="00606E38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="00606E38">
        <w:rPr>
          <w:rFonts w:ascii="TH SarabunPSK" w:hAnsi="TH SarabunPSK" w:cs="TH SarabunPSK" w:hint="cs"/>
          <w:sz w:val="32"/>
          <w:szCs w:val="32"/>
          <w:cs/>
        </w:rPr>
        <w:t>พิทักษ์ ปัททุม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17A8D01D" w14:textId="7523410E" w:rsidR="00E7098A" w:rsidRDefault="00E7098A" w:rsidP="00E709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606E3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06E38">
        <w:rPr>
          <w:rFonts w:ascii="TH SarabunPSK" w:hAnsi="TH SarabunPSK" w:cs="TH SarabunPSK" w:hint="cs"/>
          <w:sz w:val="32"/>
          <w:szCs w:val="32"/>
          <w:cs/>
        </w:rPr>
        <w:t>ผบ หมู่</w:t>
      </w:r>
      <w:r>
        <w:rPr>
          <w:rFonts w:ascii="TH SarabunPSK" w:hAnsi="TH SarabunPSK" w:cs="TH SarabunPSK" w:hint="cs"/>
          <w:sz w:val="32"/>
          <w:szCs w:val="32"/>
          <w:cs/>
        </w:rPr>
        <w:t>.ฯ/ทำหน้าที่ หน.การเงิน</w:t>
      </w:r>
    </w:p>
    <w:p w14:paraId="4244AF58" w14:textId="77777777" w:rsidR="00E7098A" w:rsidRDefault="00E7098A" w:rsidP="00E709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078F65" w14:textId="556ACA29" w:rsidR="00E7098A" w:rsidRDefault="00E7098A" w:rsidP="00E709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เรียน ผกก.สภ.</w:t>
      </w:r>
      <w:r w:rsidR="005B3FAB">
        <w:rPr>
          <w:rFonts w:ascii="TH SarabunPSK" w:hAnsi="TH SarabunPSK" w:cs="TH SarabunPSK" w:hint="cs"/>
          <w:sz w:val="32"/>
          <w:szCs w:val="32"/>
          <w:cs/>
        </w:rPr>
        <w:t>ผึ่งแดด</w:t>
      </w:r>
    </w:p>
    <w:p w14:paraId="1D14FA06" w14:textId="77777777" w:rsidR="00E7098A" w:rsidRDefault="00E7098A" w:rsidP="00E709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-เพื่อโปรดทราบ</w:t>
      </w:r>
    </w:p>
    <w:p w14:paraId="48C873F9" w14:textId="7F51E516" w:rsidR="00E7098A" w:rsidRDefault="00F702E8" w:rsidP="00E7098A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BDCA4" wp14:editId="0A6C4EA2">
                <wp:simplePos x="0" y="0"/>
                <wp:positionH relativeFrom="column">
                  <wp:posOffset>3094892</wp:posOffset>
                </wp:positionH>
                <wp:positionV relativeFrom="paragraph">
                  <wp:posOffset>398780</wp:posOffset>
                </wp:positionV>
                <wp:extent cx="2224405" cy="1547446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05" cy="15474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7BC71" w14:textId="77777777" w:rsidR="00E7098A" w:rsidRPr="00F702E8" w:rsidRDefault="00E7098A" w:rsidP="00E7098A">
                            <w:pPr>
                              <w:spacing w:before="24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F702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           </w:t>
                            </w:r>
                            <w:r w:rsidR="00F702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702E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-ทราบ</w:t>
                            </w:r>
                          </w:p>
                          <w:p w14:paraId="1CE504EF" w14:textId="77777777" w:rsidR="00E7098A" w:rsidRPr="00E7098A" w:rsidRDefault="00E7098A" w:rsidP="00E7098A">
                            <w:pPr>
                              <w:spacing w:before="240"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E7098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พ.ต.อ.</w:t>
                            </w:r>
                          </w:p>
                          <w:p w14:paraId="18FAFC0D" w14:textId="459276F8" w:rsidR="00E7098A" w:rsidRPr="00E7098A" w:rsidRDefault="00E7098A" w:rsidP="00E7098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E7098A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F702E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7098A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</w:t>
                            </w:r>
                            <w:r w:rsidRPr="00E7098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(</w:t>
                            </w:r>
                            <w:r w:rsidR="00606E3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จิรวิ</w:t>
                            </w:r>
                            <w:proofErr w:type="spellStart"/>
                            <w:r w:rsidR="00606E3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ทย์</w:t>
                            </w:r>
                            <w:proofErr w:type="spellEnd"/>
                            <w:r w:rsidR="00606E3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ปานยิ้ม</w:t>
                            </w:r>
                            <w:r w:rsidRPr="00E7098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6FA42D2D" w14:textId="6CF5CD58" w:rsidR="00E7098A" w:rsidRPr="00E7098A" w:rsidRDefault="00E7098A" w:rsidP="00E7098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 w:rsidRPr="00E7098A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</w:t>
                            </w:r>
                            <w:r w:rsidR="00F702E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E7098A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ผกก.สภ.</w:t>
                            </w:r>
                            <w:r w:rsidR="00606E38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ผึ่งแดด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BDC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7pt;margin-top:31.4pt;width:175.15pt;height:12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" fillcolor="white [3201]" stroked="f" strokeweight=".5pt">
                <v:textbox>
                  <w:txbxContent>
                    <w:p w14:paraId="0C57BC71" w14:textId="77777777" w:rsidR="00E7098A" w:rsidRPr="00F702E8" w:rsidRDefault="00E7098A" w:rsidP="00E7098A">
                      <w:pPr>
                        <w:spacing w:before="24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F702E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           </w:t>
                      </w:r>
                      <w:r w:rsidR="00F702E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 </w:t>
                      </w:r>
                      <w:r w:rsidRPr="00F702E8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-ทราบ</w:t>
                      </w:r>
                    </w:p>
                    <w:p w14:paraId="1CE504EF" w14:textId="77777777" w:rsidR="00E7098A" w:rsidRPr="00E7098A" w:rsidRDefault="00E7098A" w:rsidP="00E7098A">
                      <w:pPr>
                        <w:spacing w:before="240"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E7098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พ.ต.อ.</w:t>
                      </w:r>
                    </w:p>
                    <w:p w14:paraId="18FAFC0D" w14:textId="459276F8" w:rsidR="00E7098A" w:rsidRPr="00E7098A" w:rsidRDefault="00E7098A" w:rsidP="00E7098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E7098A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</w:t>
                      </w:r>
                      <w:r w:rsidR="00F702E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E7098A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</w:t>
                      </w:r>
                      <w:r w:rsidRPr="00E7098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(</w:t>
                      </w:r>
                      <w:r w:rsidR="00606E3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จิรวิ</w:t>
                      </w:r>
                      <w:proofErr w:type="spellStart"/>
                      <w:r w:rsidR="00606E3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ทย์</w:t>
                      </w:r>
                      <w:proofErr w:type="spellEnd"/>
                      <w:r w:rsidR="00606E3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ปานยิ้ม</w:t>
                      </w:r>
                      <w:r w:rsidRPr="00E7098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)</w:t>
                      </w:r>
                    </w:p>
                    <w:p w14:paraId="6FA42D2D" w14:textId="6CF5CD58" w:rsidR="00E7098A" w:rsidRPr="00E7098A" w:rsidRDefault="00E7098A" w:rsidP="00E7098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 w:rsidRPr="00E7098A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</w:t>
                      </w:r>
                      <w:r w:rsidR="00F702E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</w:t>
                      </w:r>
                      <w:r w:rsidRPr="00E7098A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ผกก.สภ.</w:t>
                      </w:r>
                      <w:r w:rsidR="00606E38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ผึ่งแดด</w:t>
                      </w:r>
                    </w:p>
                  </w:txbxContent>
                </v:textbox>
              </v:shape>
            </w:pict>
          </mc:Fallback>
        </mc:AlternateContent>
      </w:r>
      <w:r w:rsidR="00E7098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606E38">
        <w:rPr>
          <w:rFonts w:ascii="TH SarabunPSK" w:hAnsi="TH SarabunPSK" w:cs="TH SarabunPSK" w:hint="cs"/>
          <w:sz w:val="32"/>
          <w:szCs w:val="32"/>
          <w:cs/>
        </w:rPr>
        <w:t>ว่าที่</w:t>
      </w:r>
      <w:r w:rsidR="00E7098A">
        <w:rPr>
          <w:rFonts w:ascii="TH SarabunPSK" w:hAnsi="TH SarabunPSK" w:cs="TH SarabunPSK" w:hint="cs"/>
          <w:sz w:val="32"/>
          <w:szCs w:val="32"/>
          <w:cs/>
        </w:rPr>
        <w:t xml:space="preserve"> พ.ต.ต.</w:t>
      </w:r>
    </w:p>
    <w:p w14:paraId="4D15EF59" w14:textId="1D92436D" w:rsidR="00E7098A" w:rsidRDefault="00E7098A" w:rsidP="00E709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06E38">
        <w:rPr>
          <w:rFonts w:ascii="TH SarabunPSK" w:hAnsi="TH SarabunPSK" w:cs="TH SarabunPSK" w:hint="cs"/>
          <w:sz w:val="32"/>
          <w:szCs w:val="32"/>
          <w:cs/>
        </w:rPr>
        <w:t>ขวัญเพชร  แข็งแรง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D8C05A4" w14:textId="1CCE3D7E" w:rsidR="00E7098A" w:rsidRPr="0072475F" w:rsidRDefault="00E7098A" w:rsidP="00E7098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06E3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สว.อ</w:t>
      </w:r>
      <w:r w:rsidR="00606E38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.สภ.</w:t>
      </w:r>
      <w:r w:rsidR="00606E38">
        <w:rPr>
          <w:rFonts w:ascii="TH SarabunPSK" w:hAnsi="TH SarabunPSK" w:cs="TH SarabunPSK" w:hint="cs"/>
          <w:sz w:val="32"/>
          <w:szCs w:val="32"/>
          <w:cs/>
        </w:rPr>
        <w:t>ผึ่งแดด</w:t>
      </w:r>
    </w:p>
    <w:p w14:paraId="5FC15C63" w14:textId="77777777" w:rsidR="00C22E15" w:rsidRDefault="00F702E8" w:rsidP="00C22E15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</w:t>
      </w:r>
    </w:p>
    <w:sectPr w:rsidR="00C22E15" w:rsidSect="0082728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A9143" w14:textId="77777777" w:rsidR="008104CB" w:rsidRDefault="008104CB" w:rsidP="00C97B07">
      <w:pPr>
        <w:spacing w:after="0" w:line="240" w:lineRule="auto"/>
      </w:pPr>
      <w:r>
        <w:separator/>
      </w:r>
    </w:p>
  </w:endnote>
  <w:endnote w:type="continuationSeparator" w:id="0">
    <w:p w14:paraId="005A8BCB" w14:textId="77777777" w:rsidR="008104CB" w:rsidRDefault="008104CB" w:rsidP="00C9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1498" w14:textId="77777777" w:rsidR="008104CB" w:rsidRDefault="008104CB" w:rsidP="00C97B07">
      <w:pPr>
        <w:spacing w:after="0" w:line="240" w:lineRule="auto"/>
      </w:pPr>
      <w:r>
        <w:separator/>
      </w:r>
    </w:p>
  </w:footnote>
  <w:footnote w:type="continuationSeparator" w:id="0">
    <w:p w14:paraId="3621125C" w14:textId="77777777" w:rsidR="008104CB" w:rsidRDefault="008104CB" w:rsidP="00C97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7B"/>
    <w:rsid w:val="00006637"/>
    <w:rsid w:val="000162ED"/>
    <w:rsid w:val="000E7A86"/>
    <w:rsid w:val="001F047D"/>
    <w:rsid w:val="00234E53"/>
    <w:rsid w:val="00283129"/>
    <w:rsid w:val="002B20F2"/>
    <w:rsid w:val="00365B8C"/>
    <w:rsid w:val="00367E76"/>
    <w:rsid w:val="003737F6"/>
    <w:rsid w:val="003B1CB8"/>
    <w:rsid w:val="00484A2F"/>
    <w:rsid w:val="004C24CA"/>
    <w:rsid w:val="004D0E58"/>
    <w:rsid w:val="00534A8B"/>
    <w:rsid w:val="0054482B"/>
    <w:rsid w:val="0059530B"/>
    <w:rsid w:val="005A5841"/>
    <w:rsid w:val="005B3FAB"/>
    <w:rsid w:val="005E4239"/>
    <w:rsid w:val="005F4DB2"/>
    <w:rsid w:val="00606E38"/>
    <w:rsid w:val="006318D8"/>
    <w:rsid w:val="006C5BC0"/>
    <w:rsid w:val="007001AB"/>
    <w:rsid w:val="00700F3C"/>
    <w:rsid w:val="007273FA"/>
    <w:rsid w:val="00735ACE"/>
    <w:rsid w:val="007B25A7"/>
    <w:rsid w:val="007B3C7B"/>
    <w:rsid w:val="008104CB"/>
    <w:rsid w:val="00827285"/>
    <w:rsid w:val="008357C0"/>
    <w:rsid w:val="00842B5A"/>
    <w:rsid w:val="00860837"/>
    <w:rsid w:val="00867682"/>
    <w:rsid w:val="008A26CF"/>
    <w:rsid w:val="008D1156"/>
    <w:rsid w:val="00A26120"/>
    <w:rsid w:val="00A745BA"/>
    <w:rsid w:val="00AB1B38"/>
    <w:rsid w:val="00AF1BEF"/>
    <w:rsid w:val="00B9527A"/>
    <w:rsid w:val="00C22E15"/>
    <w:rsid w:val="00C97B07"/>
    <w:rsid w:val="00D05CD1"/>
    <w:rsid w:val="00D21E21"/>
    <w:rsid w:val="00D31C3A"/>
    <w:rsid w:val="00DB0B5E"/>
    <w:rsid w:val="00E504B7"/>
    <w:rsid w:val="00E7098A"/>
    <w:rsid w:val="00F7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1DB81"/>
  <w15:docId w15:val="{E80D5908-787E-4B11-8E63-34027A04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97B07"/>
  </w:style>
  <w:style w:type="paragraph" w:styleId="a6">
    <w:name w:val="footer"/>
    <w:basedOn w:val="a"/>
    <w:link w:val="a7"/>
    <w:uiPriority w:val="99"/>
    <w:unhideWhenUsed/>
    <w:rsid w:val="00C97B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9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jakkrit sriakkahad</cp:lastModifiedBy>
  <cp:revision>2</cp:revision>
  <cp:lastPrinted>2024-04-03T02:57:00Z</cp:lastPrinted>
  <dcterms:created xsi:type="dcterms:W3CDTF">2024-04-19T08:24:00Z</dcterms:created>
  <dcterms:modified xsi:type="dcterms:W3CDTF">2024-04-19T08:24:00Z</dcterms:modified>
</cp:coreProperties>
</file>